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77011E25" w:rsidR="00C268A5" w:rsidRDefault="00D0127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3F80102F">
                <wp:simplePos x="0" y="0"/>
                <wp:positionH relativeFrom="column">
                  <wp:posOffset>2565400</wp:posOffset>
                </wp:positionH>
                <wp:positionV relativeFrom="page">
                  <wp:posOffset>7029450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2"/>
                                <w:szCs w:val="20"/>
                              </w:rPr>
                              <w:t>Планирате бременност и имате диабет?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C0C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2pt;margin-top:553.5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f2Gg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" filled="f" stroked="f" strokeweight=".5pt">
                <v:textbox>
                  <w:txbxContent>
                    <w:p w14:paraId="000D545C" w14:textId="1556ACB4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01275">
                        <w:rPr>
                          <w:rFonts w:asciiTheme="minorBidi" w:hAnsiTheme="minorBidi"/>
                          <w:b/>
                          <w:color w:val="FFFFFF" w:themeColor="background1"/>
                          <w:sz w:val="32"/>
                          <w:szCs w:val="20"/>
                        </w:rPr>
                        <w:t>Планирате бременност и имате диабет?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0B413A7A">
                <wp:simplePos x="0" y="0"/>
                <wp:positionH relativeFrom="column">
                  <wp:posOffset>2625090</wp:posOffset>
                </wp:positionH>
                <wp:positionV relativeFrom="page">
                  <wp:posOffset>9365615</wp:posOffset>
                </wp:positionV>
                <wp:extent cx="2743200" cy="452152"/>
                <wp:effectExtent l="0" t="0" r="0" b="508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21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Ако не планирате бременност, попитайте за най-подходящата контрацепция за Вас.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AC028" id="_x0000_s1027" type="#_x0000_t202" style="position:absolute;margin-left:206.7pt;margin-top:737.45pt;width:3in;height:3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" filled="f" stroked="f" strokeweight=".5pt">
                <v:textbox>
                  <w:txbxContent>
                    <w:p w14:paraId="4B3C8BD8" w14:textId="41BB17FB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Ако не планирате бременност, попитайте за най-подходящата контрацепция за Вас.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B0E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60FF78EF">
                <wp:simplePos x="0" y="0"/>
                <wp:positionH relativeFrom="column">
                  <wp:posOffset>2661285</wp:posOffset>
                </wp:positionH>
                <wp:positionV relativeFrom="page">
                  <wp:posOffset>5912485</wp:posOffset>
                </wp:positionV>
                <wp:extent cx="3327400" cy="642796"/>
                <wp:effectExtent l="0" t="0" r="0" b="508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6427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0FB59F3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 xml:space="preserve">Не е необходимо направление от Вашия личен лекар или акушерка в общността, но, моля, информирайте ги, че сте се свързали с </w:t>
                            </w:r>
                            <w:r w:rsidR="00D01275"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нас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8" type="#_x0000_t202" style="position:absolute;margin-left:209.55pt;margin-top:465.55pt;width:262pt;height:5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53GAIAAC4EAAAOAAAAZHJzL2Uyb0RvYy54bWysU8lu2zAQvRfoPxC815KX2I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" filled="f" stroked="f" strokeweight=".5pt">
                <v:textbox>
                  <w:txbxContent>
                    <w:p w14:paraId="5ED20E5D" w14:textId="0FB59F3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 xml:space="preserve">Не е необходимо направление от Вашия личен лекар или акушерка в общността, но, моля, информирайте ги, че сте се свързали с </w:t>
                      </w:r>
                      <w:r w:rsidR="00D01275">
                        <w:rPr>
                          <w:rFonts w:asciiTheme="minorBidi" w:hAnsiTheme="minorBidi"/>
                          <w:i/>
                          <w:sz w:val="18"/>
                        </w:rPr>
                        <w:t>нас</w:t>
                      </w: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B0EF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7D971199">
                <wp:simplePos x="0" y="0"/>
                <wp:positionH relativeFrom="column">
                  <wp:posOffset>2525917</wp:posOffset>
                </wp:positionH>
                <wp:positionV relativeFrom="page">
                  <wp:posOffset>7885568</wp:posOffset>
                </wp:positionV>
                <wp:extent cx="3181350" cy="1801640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80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Говорете с Вашия медицински специалист за:</w:t>
                            </w:r>
                          </w:p>
                          <w:p w14:paraId="54F0325E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380263" w14:textId="17AFF900" w:rsidR="00B51EB3" w:rsidRPr="00D01275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Направление към клиниката за преконцепция</w:t>
                            </w:r>
                          </w:p>
                          <w:p w14:paraId="29C06D1A" w14:textId="459B003B" w:rsidR="00B51EB3" w:rsidRPr="00D01275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Започване на прием на 5 мг фолиева киселина</w:t>
                            </w:r>
                          </w:p>
                          <w:p w14:paraId="15DA5E87" w14:textId="4E3F308C" w:rsidR="00B51EB3" w:rsidRPr="00D01275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Преглед на лекарствата Ви – някои може да се наложи да бъдат спрени, ако не използвате контрацепция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9" type="#_x0000_t202" style="position:absolute;margin-left:198.9pt;margin-top:620.9pt;width:250.5pt;height:141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" filled="f" stroked="f" strokeweight=".5pt">
                <v:textbox>
                  <w:txbxContent>
                    <w:p w14:paraId="796BA8CF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Говорете с Вашия медицински специалист за:</w:t>
                      </w:r>
                    </w:p>
                    <w:p w14:paraId="54F0325E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32380263" w14:textId="17AFF900" w:rsidR="00B51EB3" w:rsidRPr="00D01275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Направление към клиниката за преконцепция</w:t>
                      </w:r>
                    </w:p>
                    <w:p w14:paraId="29C06D1A" w14:textId="459B003B" w:rsidR="00B51EB3" w:rsidRPr="00D01275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Започване на прием на 5 мг фолиева киселина</w:t>
                      </w:r>
                    </w:p>
                    <w:p w14:paraId="15DA5E87" w14:textId="4E3F308C" w:rsidR="00B51EB3" w:rsidRPr="00D01275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Преглед на лекарствата Ви – някои може да се наложи да бъдат спрени, ако не използвате контрацепция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B0E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35510292">
                <wp:simplePos x="0" y="0"/>
                <wp:positionH relativeFrom="column">
                  <wp:posOffset>2525916</wp:posOffset>
                </wp:positionH>
                <wp:positionV relativeFrom="page">
                  <wp:posOffset>1629624</wp:posOffset>
                </wp:positionV>
                <wp:extent cx="3711921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1921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674F6C"/>
                                <w:sz w:val="60"/>
                              </w:rPr>
                              <w:t>БРЕМЕННОСТ</w:t>
                            </w:r>
                            <w:r>
                              <w:rPr>
                                <w:rFonts w:ascii="Arial Black" w:hAnsi="Arial Black"/>
                                <w:sz w:val="60"/>
                              </w:rPr>
                              <w:br/>
                            </w:r>
                            <w:r>
                              <w:rPr>
                                <w:rFonts w:ascii="Arial Black" w:hAnsi="Arial Black"/>
                                <w:color w:val="59A5A1"/>
                                <w:sz w:val="60"/>
                              </w:rPr>
                              <w:t>и</w:t>
                            </w:r>
                            <w:r>
                              <w:rPr>
                                <w:rFonts w:ascii="Arial Black" w:hAnsi="Arial Black"/>
                                <w:sz w:val="6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59A5A1"/>
                                <w:sz w:val="60"/>
                              </w:rPr>
                              <w:t>ДИАБЕТ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D625" id="_x0000_s1030" type="#_x0000_t202" style="position:absolute;margin-left:198.9pt;margin-top:128.3pt;width:292.3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color w:val="674F6C"/>
                          <w:sz w:val="60"/>
                        </w:rPr>
                        <w:t>БРЕМЕННОСТ</w:t>
                      </w:r>
                      <w:r>
                        <w:rPr>
                          <w:rFonts w:ascii="Arial Black" w:hAnsi="Arial Black"/>
                          <w:sz w:val="60"/>
                        </w:rPr>
                        <w:br/>
                      </w:r>
                      <w:r>
                        <w:rPr>
                          <w:rFonts w:ascii="Arial Black" w:hAnsi="Arial Black"/>
                          <w:color w:val="59A5A1"/>
                          <w:sz w:val="60"/>
                        </w:rPr>
                        <w:t>и</w:t>
                      </w:r>
                      <w:r>
                        <w:rPr>
                          <w:rFonts w:ascii="Arial Black" w:hAnsi="Arial Black"/>
                          <w:sz w:val="60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59A5A1"/>
                          <w:sz w:val="60"/>
                        </w:rPr>
                        <w:t>ДИАБЕТ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320E505D">
                <wp:simplePos x="0" y="0"/>
                <wp:positionH relativeFrom="column">
                  <wp:posOffset>2565400</wp:posOffset>
                </wp:positionH>
                <wp:positionV relativeFrom="page">
                  <wp:posOffset>3829050</wp:posOffset>
                </wp:positionV>
                <wp:extent cx="3613150" cy="2063750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06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480679FF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Ако все още не сте под грижите на клиника за пренатална грижа за хора с диабет, моля, свържете се с нас веднага щом разберете, че сте бременна:</w:t>
                            </w:r>
                          </w:p>
                          <w:p w14:paraId="2EDE7F37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2D0BC2CE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Свържете се с местната </w:t>
                            </w:r>
                            <w:r w:rsidRPr="00D01275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клиника за пренатална грижа за хора с диабет</w:t>
                            </w: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, за да си запишете час и да научите повече.</w:t>
                            </w:r>
                          </w:p>
                          <w:p w14:paraId="19C8DB54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1976AA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Derby/Burton:</w:t>
                            </w:r>
                          </w:p>
                          <w:p w14:paraId="6BEA0F21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Chesterfield:</w:t>
                            </w:r>
                          </w:p>
                          <w:p w14:paraId="0697D27C" w14:textId="4EF43B15" w:rsidR="00B51EB3" w:rsidRPr="00D01275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D01275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31" type="#_x0000_t202" style="position:absolute;margin-left:202pt;margin-top:301.5pt;width:284.5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" filled="f" stroked="f" strokeweight=".5pt">
                <v:textbox>
                  <w:txbxContent>
                    <w:p w14:paraId="63827A60" w14:textId="480679FF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Ако все още не сте под грижите на клиника за пренатална грижа за хора с диабет, моля, свържете се с нас веднага щом разберете, че сте бременна:</w:t>
                      </w:r>
                    </w:p>
                    <w:p w14:paraId="2EDE7F37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2D0BC2CE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Свържете се с местната </w:t>
                      </w:r>
                      <w:r w:rsidRPr="00D01275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клиника за пренатална грижа за хора с диабет</w:t>
                      </w: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, за да си запишете час и да научите повече.</w:t>
                      </w:r>
                    </w:p>
                    <w:p w14:paraId="19C8DB54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001976AA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Derby/Burton:</w:t>
                      </w:r>
                    </w:p>
                    <w:p w14:paraId="6BEA0F21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Chesterfield:</w:t>
                      </w:r>
                    </w:p>
                    <w:p w14:paraId="0697D27C" w14:textId="4EF43B15" w:rsidR="00B51EB3" w:rsidRPr="00D01275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D01275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2C265DD1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Бременна сте и имате диабет?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2" type="#_x0000_t202" style="position:absolute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fkJ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hQ+Oc6yh2uN4DnrmveULhT0smQ8v&#10;zCHV2DbKNzzjIjVgLThYlNTgfv3rPsYjA+ilpEXplNT/3DInKNHfDXLzJR+Po9bSYTy5HeHBXXrW&#10;lx6zbR4A1ZnjR7E8mTE+6KMpHTRvqPJ5rIouZjjWLmk4mg+hFzT+Ei7m8xSE6rIsLM3K8pg6YhcR&#10;fu3emLMHGgIS+ARHkbHiHRt9bI/6fBtAqkRVxLlH9QA/KjMxePhFUfqX5xR1/uuz3wA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MHt+Qk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Бременна сте и имате диабет?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1D08F5"/>
    <w:rsid w:val="002B0EF8"/>
    <w:rsid w:val="008771E9"/>
    <w:rsid w:val="008860A4"/>
    <w:rsid w:val="009647BE"/>
    <w:rsid w:val="00B51EB3"/>
    <w:rsid w:val="00BE0E46"/>
    <w:rsid w:val="00C268A5"/>
    <w:rsid w:val="00D0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2025-10-28T15:53:00Z</dcterms:created>
  <dcterms:modified xsi:type="dcterms:W3CDTF">2025-11-03T16:10:00Z</dcterms:modified>
</cp:coreProperties>
</file>